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1FFC" w14:textId="77777777" w:rsidR="00B529F7" w:rsidRPr="00B529F7" w:rsidRDefault="00B529F7" w:rsidP="00B529F7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B529F7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Prise de l'intégralité des congés payés (5 semaines) : réponse employeur</w:t>
      </w:r>
    </w:p>
    <w:p w14:paraId="5DA8D452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 ..... (dénomination sociale)</w:t>
      </w:r>
    </w:p>
    <w:p w14:paraId="30E63C76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..... (siège social/adresse)</w:t>
      </w:r>
    </w:p>
    <w:p w14:paraId="0BAA3936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1C6184E4" w14:textId="77777777" w:rsidR="00B529F7" w:rsidRPr="00B529F7" w:rsidRDefault="00B529F7" w:rsidP="00B529F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6433E21D" w14:textId="77777777" w:rsidR="00B529F7" w:rsidRPr="00B529F7" w:rsidRDefault="00B529F7" w:rsidP="00B529F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357650B9" w14:textId="77777777" w:rsidR="00B529F7" w:rsidRPr="00B529F7" w:rsidRDefault="00B529F7" w:rsidP="00B529F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1703890C" w14:textId="77777777" w:rsidR="00B529F7" w:rsidRPr="00B529F7" w:rsidRDefault="00B529F7" w:rsidP="00B529F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7DAD61E7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7F91E53B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B529F7">
        <w:rPr>
          <w:rFonts w:ascii="Arial" w:eastAsia="Arial" w:hAnsi="Arial"/>
          <w:sz w:val="22"/>
          <w:szCs w:val="22"/>
          <w:lang w:val="fr-FR" w:eastAsia="fr-FR"/>
        </w:rPr>
        <w:t>..... (Monsieur, Madame),</w:t>
      </w:r>
    </w:p>
    <w:p w14:paraId="1B1414A1" w14:textId="77777777" w:rsidR="00B529F7" w:rsidRPr="00B529F7" w:rsidRDefault="00B529F7" w:rsidP="00B529F7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B529F7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la demande du salarié est justifiée par des contraintes géographiques particulières, indiquer :</w:t>
      </w:r>
    </w:p>
    <w:p w14:paraId="6C681244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 xml:space="preserve">Vous nous avez demandé la possibilité de prendre d'affilée vos 5 semaines de congés payés pour vous permettre de vous rendre ..... (préciser le pays d'origine ou dans le </w:t>
      </w:r>
      <w:proofErr w:type="spellStart"/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Dom-Tom</w:t>
      </w:r>
      <w:proofErr w:type="spellEnd"/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).</w:t>
      </w:r>
    </w:p>
    <w:p w14:paraId="6F91BA3A" w14:textId="77777777" w:rsidR="00B529F7" w:rsidRPr="00B529F7" w:rsidRDefault="00B529F7" w:rsidP="00B529F7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B529F7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  * Si la demande du salarié est justifiée par la présence au sein du foyer d'un enfant ou d'un adulte handicapé ou d'une personne âgée en perte d'autonomie, indiquer : </w:t>
      </w:r>
    </w:p>
    <w:p w14:paraId="44A24944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Vous nous avez demandé la possibilité de prendre d'affilée vos 5 semaines de congés payés en raison de la présence au sein de votre foyer ..... (d'un enfant handicapé/d'un adulte handicapé/d'une personne âgée en perte d'autonomie).</w:t>
      </w:r>
    </w:p>
    <w:p w14:paraId="20E19BD5" w14:textId="77777777" w:rsidR="00B529F7" w:rsidRPr="00B529F7" w:rsidRDefault="00B529F7" w:rsidP="00B529F7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B529F7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En cas d'acceptation de l'employeur, indiquer :</w:t>
      </w:r>
    </w:p>
    <w:p w14:paraId="0A2403F6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Nous vous informons que nous vous donnons notre accord dans la limite suivante : afin de répondre aux exigences de l'article L. 3141-19 du code du travail, vous devrez prendre obligatoirement au moins 12 jours ouvrables de congés consécutifs entre le 1</w:t>
      </w:r>
      <w:r w:rsidRPr="00B529F7">
        <w:rPr>
          <w:rFonts w:ascii="Arial" w:eastAsia="Arial" w:hAnsi="Arial"/>
          <w:sz w:val="19"/>
          <w:szCs w:val="19"/>
          <w:vertAlign w:val="superscript"/>
          <w:lang w:val="fr-FR" w:eastAsia="fr-FR" w:bidi="ar-SA"/>
        </w:rPr>
        <w:t>er</w:t>
      </w: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 mai ..... (année) et le 31 octobre ..... (année).</w:t>
      </w:r>
    </w:p>
    <w:p w14:paraId="22B8B615" w14:textId="77777777" w:rsidR="00B529F7" w:rsidRPr="00B529F7" w:rsidRDefault="00B529F7" w:rsidP="00B529F7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B529F7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En cas de refus de l'employeur, indiquer :</w:t>
      </w:r>
    </w:p>
    <w:p w14:paraId="232E0292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529F7">
        <w:rPr>
          <w:rFonts w:ascii="Arial" w:eastAsia="Arial" w:hAnsi="Arial"/>
          <w:sz w:val="22"/>
          <w:szCs w:val="22"/>
          <w:lang w:val="fr-FR" w:eastAsia="fr-FR" w:bidi="ar-SA"/>
        </w:rPr>
        <w:t>Nous sommes au regret de ne pouvoir accéder à votre demande de prendre vos 5 semaines de congés payés en une seule fois pour les raisons suivantes : ..... (à préciser).</w:t>
      </w:r>
    </w:p>
    <w:p w14:paraId="372564B2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B529F7">
        <w:rPr>
          <w:rFonts w:ascii="Arial" w:eastAsia="Arial" w:hAnsi="Arial"/>
          <w:sz w:val="22"/>
          <w:szCs w:val="22"/>
          <w:lang w:val="fr-FR" w:eastAsia="fr-FR"/>
        </w:rPr>
        <w:t>Nous vous prions d'agréer, ..... (Monsieur, Madame), l'assurance de nos salutations distinguées.</w:t>
      </w:r>
    </w:p>
    <w:p w14:paraId="3094C959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56FD1626" w14:textId="77777777" w:rsidR="00B529F7" w:rsidRPr="00B529F7" w:rsidRDefault="00B529F7" w:rsidP="00B529F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B529F7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78F25DA5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0E"/>
    <w:rsid w:val="00064479"/>
    <w:rsid w:val="00156399"/>
    <w:rsid w:val="002001D9"/>
    <w:rsid w:val="00206C48"/>
    <w:rsid w:val="003049CA"/>
    <w:rsid w:val="004909A3"/>
    <w:rsid w:val="00936AA0"/>
    <w:rsid w:val="00B529F7"/>
    <w:rsid w:val="00D227BD"/>
    <w:rsid w:val="00DA46DD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5DCF72-78E0-4967-91CF-5CFDD5BD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F58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F58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58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F58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58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58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580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580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FF580E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FF580E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FF580E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FF580E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F580E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FF580E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F580E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FF580E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FF580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F580E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58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F580E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FF58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F580E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F580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F580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F58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F580E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FF580E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2026-05-09T08:49:00Z</dcterms:created>
  <dcterms:modified xsi:type="dcterms:W3CDTF">2026-05-09T08:50:00Z</dcterms:modified>
</cp:coreProperties>
</file>